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0"/>
      </w:tblGrid>
      <w:tr w:rsidR="0050390F" w:rsidRPr="0050390F" w14:paraId="31F8D70F" w14:textId="77777777" w:rsidTr="0050390F">
        <w:trPr>
          <w:tblCellSpacing w:w="0" w:type="dxa"/>
        </w:trPr>
        <w:tc>
          <w:tcPr>
            <w:tcW w:w="9975" w:type="dxa"/>
            <w:shd w:val="clear" w:color="auto" w:fill="FFFFFF"/>
            <w:hideMark/>
          </w:tcPr>
          <w:p w14:paraId="72E7B82E" w14:textId="77777777" w:rsidR="0050390F" w:rsidRPr="0050390F" w:rsidRDefault="0050390F" w:rsidP="0050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00"/>
            </w:tblGrid>
            <w:tr w:rsidR="0050390F" w:rsidRPr="0050390F" w14:paraId="1E42A2B4" w14:textId="77777777">
              <w:trPr>
                <w:trHeight w:val="8460"/>
                <w:tblCellSpacing w:w="0" w:type="dxa"/>
              </w:trPr>
              <w:tc>
                <w:tcPr>
                  <w:tcW w:w="997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00"/>
                  </w:tblGrid>
                  <w:tr w:rsidR="0050390F" w:rsidRPr="0050390F" w14:paraId="78E0C520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9975" w:type="dxa"/>
                        <w:hideMark/>
                      </w:tcPr>
                      <w:p w14:paraId="3E91C289" w14:textId="77777777" w:rsidR="0050390F" w:rsidRPr="0050390F" w:rsidRDefault="0050390F" w:rsidP="0050390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 w:rsidRPr="0050390F">
                          <w:rPr>
                            <w:rFonts w:ascii="MS Mincho" w:eastAsia="MS Mincho" w:hAnsi="MS Mincho" w:cs="MS Mincho"/>
                            <w:b/>
                            <w:bCs/>
                            <w:sz w:val="27"/>
                            <w:szCs w:val="27"/>
                          </w:rPr>
                          <w:t>新</w:t>
                        </w:r>
                        <w:r w:rsidRPr="005039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  <w:t xml:space="preserve"> </w:t>
                        </w:r>
                        <w:r w:rsidRPr="0050390F">
                          <w:rPr>
                            <w:rFonts w:ascii="PMingLiU" w:eastAsia="PMingLiU" w:hAnsi="PMingLiU" w:cs="PMingLiU"/>
                            <w:b/>
                            <w:bCs/>
                            <w:sz w:val="27"/>
                            <w:szCs w:val="27"/>
                          </w:rPr>
                          <w:t>约</w:t>
                        </w:r>
                        <w:r w:rsidRPr="005039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  <w:t xml:space="preserve"> </w:t>
                        </w:r>
                        <w:r w:rsidRPr="0050390F">
                          <w:rPr>
                            <w:rFonts w:ascii="MS Mincho" w:eastAsia="MS Mincho" w:hAnsi="MS Mincho" w:cs="MS Mincho"/>
                            <w:b/>
                            <w:bCs/>
                            <w:sz w:val="27"/>
                            <w:szCs w:val="27"/>
                          </w:rPr>
                          <w:t>解</w:t>
                        </w:r>
                        <w:r w:rsidRPr="005039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  <w:t xml:space="preserve"> </w:t>
                        </w:r>
                        <w:r w:rsidRPr="0050390F">
                          <w:rPr>
                            <w:rFonts w:ascii="PMingLiU" w:eastAsia="PMingLiU" w:hAnsi="PMingLiU" w:cs="PMingLiU"/>
                            <w:b/>
                            <w:bCs/>
                            <w:sz w:val="27"/>
                            <w:szCs w:val="27"/>
                          </w:rPr>
                          <w:t>经</w:t>
                        </w:r>
                      </w:p>
                    </w:tc>
                  </w:tr>
                  <w:tr w:rsidR="0050390F" w:rsidRPr="0050390F" w14:paraId="10F6E2F9" w14:textId="77777777">
                    <w:trPr>
                      <w:trHeight w:val="2535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94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98"/>
                          <w:gridCol w:w="3149"/>
                          <w:gridCol w:w="2383"/>
                          <w:gridCol w:w="2015"/>
                        </w:tblGrid>
                        <w:tr w:rsidR="0050390F" w:rsidRPr="0050390F" w14:paraId="759DCCA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1F76824" w14:textId="77777777" w:rsidR="0050390F" w:rsidRPr="0050390F" w:rsidRDefault="0050390F" w:rsidP="005039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4" w:history="1">
                                <w:r w:rsidRPr="0050390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40</w:t>
                                </w:r>
                                <w:r w:rsidRPr="0050390F">
                                  <w:rPr>
                                    <w:rFonts w:ascii="PMingLiU" w:eastAsia="PMingLiU" w:hAnsi="PMingLiU" w:cs="PMingLiU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马太福音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B630F4F" w14:textId="77777777" w:rsidR="0050390F" w:rsidRPr="0050390F" w:rsidRDefault="0050390F" w:rsidP="005039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5" w:history="1">
                                <w:r w:rsidRPr="0050390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47</w:t>
                                </w:r>
                                <w:r w:rsidRPr="0050390F">
                                  <w:rPr>
                                    <w:rFonts w:ascii="MS Mincho" w:eastAsia="MS Mincho" w:hAnsi="MS Mincho" w:cs="MS Mincho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哥林多后</w:t>
                                </w:r>
                                <w:r w:rsidRPr="0050390F">
                                  <w:rPr>
                                    <w:rFonts w:ascii="PMingLiU" w:eastAsia="PMingLiU" w:hAnsi="PMingLiU" w:cs="PMingLiU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书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24F288F" w14:textId="77777777" w:rsidR="0050390F" w:rsidRPr="0050390F" w:rsidRDefault="0050390F" w:rsidP="005039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6" w:history="1">
                                <w:r w:rsidRPr="0050390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54</w:t>
                                </w:r>
                                <w:r w:rsidRPr="0050390F">
                                  <w:rPr>
                                    <w:rFonts w:ascii="MS Mincho" w:eastAsia="MS Mincho" w:hAnsi="MS Mincho" w:cs="MS Mincho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提摩太前</w:t>
                                </w:r>
                                <w:r w:rsidRPr="0050390F">
                                  <w:rPr>
                                    <w:rFonts w:ascii="PMingLiU" w:eastAsia="PMingLiU" w:hAnsi="PMingLiU" w:cs="PMingLiU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书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1D3CE4A" w14:textId="77777777" w:rsidR="0050390F" w:rsidRPr="0050390F" w:rsidRDefault="0050390F" w:rsidP="005039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7" w:history="1">
                                <w:r w:rsidRPr="0050390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61</w:t>
                                </w:r>
                                <w:r w:rsidRPr="0050390F">
                                  <w:rPr>
                                    <w:rFonts w:ascii="MS Mincho" w:eastAsia="MS Mincho" w:hAnsi="MS Mincho" w:cs="MS Mincho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彼得后</w:t>
                                </w:r>
                                <w:r w:rsidRPr="0050390F">
                                  <w:rPr>
                                    <w:rFonts w:ascii="PMingLiU" w:eastAsia="PMingLiU" w:hAnsi="PMingLiU" w:cs="PMingLiU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书</w:t>
                                </w:r>
                              </w:hyperlink>
                            </w:p>
                          </w:tc>
                        </w:tr>
                        <w:tr w:rsidR="0050390F" w:rsidRPr="0050390F" w14:paraId="03F5C01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1C08EAA" w14:textId="77777777" w:rsidR="0050390F" w:rsidRPr="0050390F" w:rsidRDefault="0050390F" w:rsidP="005039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8" w:history="1">
                                <w:r w:rsidRPr="0050390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41</w:t>
                                </w:r>
                                <w:r w:rsidRPr="0050390F">
                                  <w:rPr>
                                    <w:rFonts w:ascii="PMingLiU" w:eastAsia="PMingLiU" w:hAnsi="PMingLiU" w:cs="PMingLiU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马可福音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32DD691" w14:textId="77777777" w:rsidR="0050390F" w:rsidRPr="0050390F" w:rsidRDefault="0050390F" w:rsidP="005039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9" w:history="1">
                                <w:r w:rsidRPr="0050390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48</w:t>
                                </w:r>
                                <w:r w:rsidRPr="0050390F">
                                  <w:rPr>
                                    <w:rFonts w:ascii="MS Mincho" w:eastAsia="MS Mincho" w:hAnsi="MS Mincho" w:cs="MS Mincho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加拉太</w:t>
                                </w:r>
                                <w:r w:rsidRPr="0050390F">
                                  <w:rPr>
                                    <w:rFonts w:ascii="PMingLiU" w:eastAsia="PMingLiU" w:hAnsi="PMingLiU" w:cs="PMingLiU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书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08D451A" w14:textId="77777777" w:rsidR="0050390F" w:rsidRPr="0050390F" w:rsidRDefault="0050390F" w:rsidP="005039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0" w:history="1">
                                <w:r w:rsidRPr="0050390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55</w:t>
                                </w:r>
                                <w:r w:rsidRPr="0050390F">
                                  <w:rPr>
                                    <w:rFonts w:ascii="MS Mincho" w:eastAsia="MS Mincho" w:hAnsi="MS Mincho" w:cs="MS Mincho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提摩太后</w:t>
                                </w:r>
                                <w:r w:rsidRPr="0050390F">
                                  <w:rPr>
                                    <w:rFonts w:ascii="PMingLiU" w:eastAsia="PMingLiU" w:hAnsi="PMingLiU" w:cs="PMingLiU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书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6A0DAC7" w14:textId="77777777" w:rsidR="0050390F" w:rsidRPr="0050390F" w:rsidRDefault="0050390F" w:rsidP="005039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1" w:history="1">
                                <w:r w:rsidRPr="0050390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62</w:t>
                                </w:r>
                                <w:r w:rsidRPr="0050390F">
                                  <w:rPr>
                                    <w:rFonts w:ascii="PMingLiU" w:eastAsia="PMingLiU" w:hAnsi="PMingLiU" w:cs="PMingLiU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约翰壹书</w:t>
                                </w:r>
                              </w:hyperlink>
                            </w:p>
                          </w:tc>
                        </w:tr>
                        <w:tr w:rsidR="0050390F" w:rsidRPr="0050390F" w14:paraId="4C08C50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5D6E3E3" w14:textId="77777777" w:rsidR="0050390F" w:rsidRPr="0050390F" w:rsidRDefault="0050390F" w:rsidP="005039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2" w:history="1">
                                <w:r w:rsidRPr="0050390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42</w:t>
                                </w:r>
                                <w:r w:rsidRPr="0050390F">
                                  <w:rPr>
                                    <w:rFonts w:ascii="MS Mincho" w:eastAsia="MS Mincho" w:hAnsi="MS Mincho" w:cs="MS Mincho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路加福音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FF1316A" w14:textId="77777777" w:rsidR="0050390F" w:rsidRPr="0050390F" w:rsidRDefault="0050390F" w:rsidP="005039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3" w:history="1">
                                <w:r w:rsidRPr="0050390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49</w:t>
                                </w:r>
                                <w:r w:rsidRPr="0050390F">
                                  <w:rPr>
                                    <w:rFonts w:ascii="MS Mincho" w:eastAsia="MS Mincho" w:hAnsi="MS Mincho" w:cs="MS Mincho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以弗所</w:t>
                                </w:r>
                                <w:r w:rsidRPr="0050390F">
                                  <w:rPr>
                                    <w:rFonts w:ascii="PMingLiU" w:eastAsia="PMingLiU" w:hAnsi="PMingLiU" w:cs="PMingLiU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书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30180F5" w14:textId="77777777" w:rsidR="0050390F" w:rsidRPr="0050390F" w:rsidRDefault="0050390F" w:rsidP="005039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4" w:history="1">
                                <w:r w:rsidRPr="0050390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56</w:t>
                                </w:r>
                                <w:r w:rsidRPr="0050390F">
                                  <w:rPr>
                                    <w:rFonts w:ascii="MS Mincho" w:eastAsia="MS Mincho" w:hAnsi="MS Mincho" w:cs="MS Mincho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提多</w:t>
                                </w:r>
                                <w:r w:rsidRPr="0050390F">
                                  <w:rPr>
                                    <w:rFonts w:ascii="PMingLiU" w:eastAsia="PMingLiU" w:hAnsi="PMingLiU" w:cs="PMingLiU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书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BBCFB7C" w14:textId="77777777" w:rsidR="0050390F" w:rsidRPr="0050390F" w:rsidRDefault="0050390F" w:rsidP="005039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5" w:history="1">
                                <w:r w:rsidRPr="0050390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63</w:t>
                                </w:r>
                                <w:r w:rsidRPr="0050390F">
                                  <w:rPr>
                                    <w:rFonts w:ascii="PMingLiU" w:eastAsia="PMingLiU" w:hAnsi="PMingLiU" w:cs="PMingLiU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约翰贰书</w:t>
                                </w:r>
                              </w:hyperlink>
                            </w:p>
                          </w:tc>
                        </w:tr>
                        <w:tr w:rsidR="0050390F" w:rsidRPr="0050390F" w14:paraId="1BFC677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77A72A3" w14:textId="77777777" w:rsidR="0050390F" w:rsidRPr="0050390F" w:rsidRDefault="0050390F" w:rsidP="005039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6" w:history="1">
                                <w:r w:rsidRPr="0050390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43</w:t>
                                </w:r>
                                <w:r w:rsidRPr="0050390F">
                                  <w:rPr>
                                    <w:rFonts w:ascii="PMingLiU" w:eastAsia="PMingLiU" w:hAnsi="PMingLiU" w:cs="PMingLiU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约翰福音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F8C7E53" w14:textId="77777777" w:rsidR="0050390F" w:rsidRPr="0050390F" w:rsidRDefault="0050390F" w:rsidP="005039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7" w:history="1">
                                <w:r w:rsidRPr="0050390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50</w:t>
                                </w:r>
                                <w:r w:rsidRPr="0050390F">
                                  <w:rPr>
                                    <w:rFonts w:ascii="MS Mincho" w:eastAsia="MS Mincho" w:hAnsi="MS Mincho" w:cs="MS Mincho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腓立比</w:t>
                                </w:r>
                                <w:r w:rsidRPr="0050390F">
                                  <w:rPr>
                                    <w:rFonts w:ascii="PMingLiU" w:eastAsia="PMingLiU" w:hAnsi="PMingLiU" w:cs="PMingLiU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书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BD72F50" w14:textId="77777777" w:rsidR="0050390F" w:rsidRPr="0050390F" w:rsidRDefault="0050390F" w:rsidP="005039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8" w:history="1">
                                <w:r w:rsidRPr="0050390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57</w:t>
                                </w:r>
                                <w:r w:rsidRPr="0050390F">
                                  <w:rPr>
                                    <w:rFonts w:ascii="MS Mincho" w:eastAsia="MS Mincho" w:hAnsi="MS Mincho" w:cs="MS Mincho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腓利</w:t>
                                </w:r>
                                <w:r w:rsidRPr="0050390F">
                                  <w:rPr>
                                    <w:rFonts w:ascii="PMingLiU" w:eastAsia="PMingLiU" w:hAnsi="PMingLiU" w:cs="PMingLiU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门书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93EDEF7" w14:textId="77777777" w:rsidR="0050390F" w:rsidRPr="0050390F" w:rsidRDefault="0050390F" w:rsidP="005039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9" w:history="1">
                                <w:r w:rsidRPr="0050390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64</w:t>
                                </w:r>
                                <w:r w:rsidRPr="0050390F">
                                  <w:rPr>
                                    <w:rFonts w:ascii="PMingLiU" w:eastAsia="PMingLiU" w:hAnsi="PMingLiU" w:cs="PMingLiU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约翰参书</w:t>
                                </w:r>
                              </w:hyperlink>
                            </w:p>
                          </w:tc>
                        </w:tr>
                        <w:tr w:rsidR="0050390F" w:rsidRPr="0050390F" w14:paraId="2830F94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D1A5A35" w14:textId="77777777" w:rsidR="0050390F" w:rsidRPr="0050390F" w:rsidRDefault="0050390F" w:rsidP="005039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0" w:history="1">
                                <w:r w:rsidRPr="0050390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44</w:t>
                                </w:r>
                                <w:r w:rsidRPr="0050390F">
                                  <w:rPr>
                                    <w:rFonts w:ascii="MS Mincho" w:eastAsia="MS Mincho" w:hAnsi="MS Mincho" w:cs="MS Mincho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使徒行</w:t>
                                </w:r>
                                <w:r w:rsidRPr="0050390F">
                                  <w:rPr>
                                    <w:rFonts w:ascii="PMingLiU" w:eastAsia="PMingLiU" w:hAnsi="PMingLiU" w:cs="PMingLiU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传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7038782" w14:textId="77777777" w:rsidR="0050390F" w:rsidRPr="0050390F" w:rsidRDefault="0050390F" w:rsidP="005039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1" w:history="1">
                                <w:r w:rsidRPr="0050390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51</w:t>
                                </w:r>
                                <w:r w:rsidRPr="0050390F">
                                  <w:rPr>
                                    <w:rFonts w:ascii="MS Mincho" w:eastAsia="MS Mincho" w:hAnsi="MS Mincho" w:cs="MS Mincho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歌</w:t>
                                </w:r>
                                <w:r w:rsidRPr="0050390F">
                                  <w:rPr>
                                    <w:rFonts w:ascii="PMingLiU" w:eastAsia="PMingLiU" w:hAnsi="PMingLiU" w:cs="PMingLiU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罗西书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D72616B" w14:textId="77777777" w:rsidR="0050390F" w:rsidRPr="0050390F" w:rsidRDefault="0050390F" w:rsidP="005039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2" w:history="1">
                                <w:r w:rsidRPr="0050390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58</w:t>
                                </w:r>
                                <w:r w:rsidRPr="0050390F">
                                  <w:rPr>
                                    <w:rFonts w:ascii="MS Mincho" w:eastAsia="MS Mincho" w:hAnsi="MS Mincho" w:cs="MS Mincho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希伯来</w:t>
                                </w:r>
                                <w:r w:rsidRPr="0050390F">
                                  <w:rPr>
                                    <w:rFonts w:ascii="PMingLiU" w:eastAsia="PMingLiU" w:hAnsi="PMingLiU" w:cs="PMingLiU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书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80FFB85" w14:textId="77777777" w:rsidR="0050390F" w:rsidRPr="0050390F" w:rsidRDefault="0050390F" w:rsidP="005039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3" w:history="1">
                                <w:r w:rsidRPr="0050390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65</w:t>
                                </w:r>
                                <w:r w:rsidRPr="0050390F">
                                  <w:rPr>
                                    <w:rFonts w:ascii="MS Mincho" w:eastAsia="MS Mincho" w:hAnsi="MS Mincho" w:cs="MS Mincho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犹大</w:t>
                                </w:r>
                                <w:r w:rsidRPr="0050390F">
                                  <w:rPr>
                                    <w:rFonts w:ascii="PMingLiU" w:eastAsia="PMingLiU" w:hAnsi="PMingLiU" w:cs="PMingLiU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书</w:t>
                                </w:r>
                              </w:hyperlink>
                            </w:p>
                          </w:tc>
                        </w:tr>
                        <w:tr w:rsidR="0050390F" w:rsidRPr="0050390F" w14:paraId="06D7E05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9D70794" w14:textId="77777777" w:rsidR="0050390F" w:rsidRPr="0050390F" w:rsidRDefault="0050390F" w:rsidP="005039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4" w:history="1">
                                <w:r w:rsidRPr="0050390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45</w:t>
                                </w:r>
                                <w:r w:rsidRPr="0050390F">
                                  <w:rPr>
                                    <w:rFonts w:ascii="PMingLiU" w:eastAsia="PMingLiU" w:hAnsi="PMingLiU" w:cs="PMingLiU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罗马书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94AB838" w14:textId="77777777" w:rsidR="0050390F" w:rsidRPr="0050390F" w:rsidRDefault="0050390F" w:rsidP="005039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5" w:history="1">
                                <w:r w:rsidRPr="0050390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52</w:t>
                                </w:r>
                                <w:r w:rsidRPr="0050390F">
                                  <w:rPr>
                                    <w:rFonts w:ascii="MS Mincho" w:eastAsia="MS Mincho" w:hAnsi="MS Mincho" w:cs="MS Mincho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帖撒</w:t>
                                </w:r>
                                <w:r w:rsidRPr="0050390F">
                                  <w:rPr>
                                    <w:rFonts w:ascii="PMingLiU" w:eastAsia="PMingLiU" w:hAnsi="PMingLiU" w:cs="PMingLiU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罗尼迦前书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28A1522" w14:textId="77777777" w:rsidR="0050390F" w:rsidRPr="0050390F" w:rsidRDefault="0050390F" w:rsidP="005039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6" w:history="1">
                                <w:r w:rsidRPr="0050390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59</w:t>
                                </w:r>
                                <w:r w:rsidRPr="0050390F">
                                  <w:rPr>
                                    <w:rFonts w:ascii="MS Mincho" w:eastAsia="MS Mincho" w:hAnsi="MS Mincho" w:cs="MS Mincho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雅各</w:t>
                                </w:r>
                                <w:r w:rsidRPr="0050390F">
                                  <w:rPr>
                                    <w:rFonts w:ascii="PMingLiU" w:eastAsia="PMingLiU" w:hAnsi="PMingLiU" w:cs="PMingLiU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书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6599C8F" w14:textId="77777777" w:rsidR="0050390F" w:rsidRPr="0050390F" w:rsidRDefault="0050390F" w:rsidP="005039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7" w:history="1">
                                <w:r w:rsidRPr="0050390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66</w:t>
                                </w:r>
                                <w:r w:rsidRPr="0050390F">
                                  <w:rPr>
                                    <w:rFonts w:ascii="MS Mincho" w:eastAsia="MS Mincho" w:hAnsi="MS Mincho" w:cs="MS Mincho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启示</w:t>
                                </w:r>
                                <w:r w:rsidRPr="0050390F">
                                  <w:rPr>
                                    <w:rFonts w:ascii="PMingLiU" w:eastAsia="PMingLiU" w:hAnsi="PMingLiU" w:cs="PMingLiU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录</w:t>
                                </w:r>
                              </w:hyperlink>
                            </w:p>
                          </w:tc>
                        </w:tr>
                        <w:tr w:rsidR="0050390F" w:rsidRPr="0050390F" w14:paraId="3FC10B5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2C4FFAE" w14:textId="77777777" w:rsidR="0050390F" w:rsidRPr="0050390F" w:rsidRDefault="0050390F" w:rsidP="005039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8" w:history="1">
                                <w:r w:rsidRPr="0050390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46</w:t>
                                </w:r>
                                <w:r w:rsidRPr="0050390F">
                                  <w:rPr>
                                    <w:rFonts w:ascii="MS Mincho" w:eastAsia="MS Mincho" w:hAnsi="MS Mincho" w:cs="MS Mincho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哥林多前</w:t>
                                </w:r>
                                <w:r w:rsidRPr="0050390F">
                                  <w:rPr>
                                    <w:rFonts w:ascii="PMingLiU" w:eastAsia="PMingLiU" w:hAnsi="PMingLiU" w:cs="PMingLiU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书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A918CE6" w14:textId="77777777" w:rsidR="0050390F" w:rsidRPr="0050390F" w:rsidRDefault="0050390F" w:rsidP="005039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9" w:history="1">
                                <w:r w:rsidRPr="0050390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53</w:t>
                                </w:r>
                                <w:r w:rsidRPr="0050390F">
                                  <w:rPr>
                                    <w:rFonts w:ascii="MS Mincho" w:eastAsia="MS Mincho" w:hAnsi="MS Mincho" w:cs="MS Mincho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帖撒</w:t>
                                </w:r>
                                <w:r w:rsidRPr="0050390F">
                                  <w:rPr>
                                    <w:rFonts w:ascii="PMingLiU" w:eastAsia="PMingLiU" w:hAnsi="PMingLiU" w:cs="PMingLiU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罗尼迦后书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CD759D4" w14:textId="77777777" w:rsidR="0050390F" w:rsidRPr="0050390F" w:rsidRDefault="0050390F" w:rsidP="005039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0" w:history="1">
                                <w:r w:rsidRPr="0050390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60</w:t>
                                </w:r>
                                <w:r w:rsidRPr="0050390F">
                                  <w:rPr>
                                    <w:rFonts w:ascii="MS Mincho" w:eastAsia="MS Mincho" w:hAnsi="MS Mincho" w:cs="MS Mincho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彼得前</w:t>
                                </w:r>
                                <w:r w:rsidRPr="0050390F">
                                  <w:rPr>
                                    <w:rFonts w:ascii="PMingLiU" w:eastAsia="PMingLiU" w:hAnsi="PMingLiU" w:cs="PMingLiU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书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C9DE0AD" w14:textId="77777777" w:rsidR="0050390F" w:rsidRPr="0050390F" w:rsidRDefault="0050390F" w:rsidP="005039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039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6BDCCED0" w14:textId="77777777" w:rsidR="0050390F" w:rsidRPr="0050390F" w:rsidRDefault="0050390F" w:rsidP="005039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A6E2307" w14:textId="77777777" w:rsidR="0050390F" w:rsidRPr="0050390F" w:rsidRDefault="0050390F" w:rsidP="005039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D68A116" w14:textId="77777777" w:rsidR="0050390F" w:rsidRPr="0050390F" w:rsidRDefault="0050390F" w:rsidP="0050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325F1CE9" w14:textId="77777777" w:rsidR="00B555FA" w:rsidRDefault="00B555FA">
      <w:bookmarkStart w:id="0" w:name="_GoBack"/>
      <w:bookmarkEnd w:id="0"/>
    </w:p>
    <w:sectPr w:rsidR="00B55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0F"/>
    <w:rsid w:val="00167652"/>
    <w:rsid w:val="0050390F"/>
    <w:rsid w:val="00B5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4EDE6"/>
  <w15:chartTrackingRefBased/>
  <w15:docId w15:val="{B47D432F-5731-48B9-BEB4-97B10C05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50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390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39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3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biblestudy.org/New%20Testament/41Mark/41index-S.htm" TargetMode="External"/><Relationship Id="rId13" Type="http://schemas.openxmlformats.org/officeDocument/2006/relationships/hyperlink" Target="http://www.ccbiblestudy.org/New%20Testament/49Eph/49index-S.htm" TargetMode="External"/><Relationship Id="rId18" Type="http://schemas.openxmlformats.org/officeDocument/2006/relationships/hyperlink" Target="http://www.ccbiblestudy.org/New%20Testament/57Philem/57index-S.htm" TargetMode="External"/><Relationship Id="rId26" Type="http://schemas.openxmlformats.org/officeDocument/2006/relationships/hyperlink" Target="http://www.ccbiblestudy.org/New%20Testament/59James/59index-S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cbiblestudy.org/New%20Testament/51Col/51index-S.htm" TargetMode="External"/><Relationship Id="rId7" Type="http://schemas.openxmlformats.org/officeDocument/2006/relationships/hyperlink" Target="http://www.ccbiblestudy.org/New%20Testament/61%202Pet/61index-S.htm" TargetMode="External"/><Relationship Id="rId12" Type="http://schemas.openxmlformats.org/officeDocument/2006/relationships/hyperlink" Target="http://www.ccbiblestudy.org/New%20Testament/42Luke/42index-S.htm" TargetMode="External"/><Relationship Id="rId17" Type="http://schemas.openxmlformats.org/officeDocument/2006/relationships/hyperlink" Target="http://www.ccbiblestudy.org/New%20Testament/50Phil/50index-S.htm" TargetMode="External"/><Relationship Id="rId25" Type="http://schemas.openxmlformats.org/officeDocument/2006/relationships/hyperlink" Target="http://www.ccbiblestudy.org/New%20Testament/52%201Thes/52index-S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cbiblestudy.org/New%20Testament/43John/43index-S.htm" TargetMode="External"/><Relationship Id="rId20" Type="http://schemas.openxmlformats.org/officeDocument/2006/relationships/hyperlink" Target="http://www.ccbiblestudy.org/New%20Testament/44Acts/44index-S.htm" TargetMode="External"/><Relationship Id="rId29" Type="http://schemas.openxmlformats.org/officeDocument/2006/relationships/hyperlink" Target="http://www.ccbiblestudy.org/New%20Testament/53%202Thes/53index-S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cbiblestudy.org/New%20Testament/54%201Tim/54index-S.htm" TargetMode="External"/><Relationship Id="rId11" Type="http://schemas.openxmlformats.org/officeDocument/2006/relationships/hyperlink" Target="http://www.ccbiblestudy.org/New%20Testament/62%201John/62index-S.htm" TargetMode="External"/><Relationship Id="rId24" Type="http://schemas.openxmlformats.org/officeDocument/2006/relationships/hyperlink" Target="http://www.ccbiblestudy.org/New%20Testament/45Rom/45index-S.ht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cbiblestudy.org/New%20Testament/47%202Cor/47index-S.htm" TargetMode="External"/><Relationship Id="rId15" Type="http://schemas.openxmlformats.org/officeDocument/2006/relationships/hyperlink" Target="http://www.ccbiblestudy.org/New%20Testament/63%202John/63index-S.htm" TargetMode="External"/><Relationship Id="rId23" Type="http://schemas.openxmlformats.org/officeDocument/2006/relationships/hyperlink" Target="http://www.ccbiblestudy.org/New%20Testament/65Jude/65index-S.htm" TargetMode="External"/><Relationship Id="rId28" Type="http://schemas.openxmlformats.org/officeDocument/2006/relationships/hyperlink" Target="http://www.ccbiblestudy.org/New%20Testament/46%201Cor/46index-S.htm" TargetMode="External"/><Relationship Id="rId10" Type="http://schemas.openxmlformats.org/officeDocument/2006/relationships/hyperlink" Target="http://www.ccbiblestudy.org/New%20Testament/55%202Tim/55index-S.htm" TargetMode="External"/><Relationship Id="rId19" Type="http://schemas.openxmlformats.org/officeDocument/2006/relationships/hyperlink" Target="http://www.ccbiblestudy.org/New%20Testament/64%203John/64index-S.htm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cbiblestudy.org/New%20Testament/40Matt/40index-S.htm" TargetMode="External"/><Relationship Id="rId9" Type="http://schemas.openxmlformats.org/officeDocument/2006/relationships/hyperlink" Target="http://www.ccbiblestudy.org/New%20Testament/48Gal/48index-S.htm" TargetMode="External"/><Relationship Id="rId14" Type="http://schemas.openxmlformats.org/officeDocument/2006/relationships/hyperlink" Target="http://www.ccbiblestudy.org/New%20Testament/56Titus/56index-S.htm" TargetMode="External"/><Relationship Id="rId22" Type="http://schemas.openxmlformats.org/officeDocument/2006/relationships/hyperlink" Target="http://www.ccbiblestudy.org/New%20Testament/58Heb/58index-S.htm" TargetMode="External"/><Relationship Id="rId27" Type="http://schemas.openxmlformats.org/officeDocument/2006/relationships/hyperlink" Target="http://www.ccbiblestudy.org/New%20Testament/66Rev/66index-S.htm" TargetMode="External"/><Relationship Id="rId30" Type="http://schemas.openxmlformats.org/officeDocument/2006/relationships/hyperlink" Target="http://www.ccbiblestudy.org/New%20Testament/60%201Pet/60index-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Chui</dc:creator>
  <cp:keywords/>
  <dc:description/>
  <cp:lastModifiedBy>Christopher Chui</cp:lastModifiedBy>
  <cp:revision>1</cp:revision>
  <dcterms:created xsi:type="dcterms:W3CDTF">2018-12-21T00:22:00Z</dcterms:created>
  <dcterms:modified xsi:type="dcterms:W3CDTF">2018-12-21T00:22:00Z</dcterms:modified>
</cp:coreProperties>
</file>